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6305" w14:textId="77777777" w:rsidR="003531AE" w:rsidRDefault="003531AE" w:rsidP="00B5070A">
      <w:pPr>
        <w:autoSpaceDE w:val="0"/>
        <w:autoSpaceDN w:val="0"/>
        <w:adjustRightInd w:val="0"/>
        <w:ind w:right="-46"/>
        <w:jc w:val="center"/>
        <w:rPr>
          <w:rFonts w:ascii="TH SarabunPSK" w:eastAsia="EucrosiaUPCBold" w:hAnsi="TH SarabunPSK" w:cs="TH SarabunPSK"/>
          <w:b/>
          <w:bCs/>
          <w:sz w:val="34"/>
          <w:szCs w:val="34"/>
        </w:rPr>
      </w:pPr>
      <w:r w:rsidRPr="00CE7852">
        <w:rPr>
          <w:rFonts w:ascii="TH SarabunPSK" w:eastAsia="EucrosiaUPCBold" w:hAnsi="TH SarabunPSK" w:cs="TH SarabunPSK"/>
          <w:b/>
          <w:bCs/>
          <w:sz w:val="34"/>
          <w:szCs w:val="34"/>
          <w:cs/>
        </w:rPr>
        <w:t>หนังสือรับรองจริยธรรมและจรรยาบรรณทางวิชาการ</w:t>
      </w:r>
      <w:r w:rsidR="00D36050">
        <w:rPr>
          <w:rFonts w:ascii="TH SarabunPSK" w:eastAsia="EucrosiaUPCBold" w:hAnsi="TH SarabunPSK" w:cs="TH SarabunPSK"/>
          <w:b/>
          <w:bCs/>
          <w:sz w:val="34"/>
          <w:szCs w:val="34"/>
          <w:cs/>
        </w:rPr>
        <w:t xml:space="preserve"> </w:t>
      </w:r>
      <w:r w:rsidRPr="00CE7852">
        <w:rPr>
          <w:rFonts w:ascii="TH SarabunPSK" w:eastAsia="EucrosiaUPCBold" w:hAnsi="TH SarabunPSK" w:cs="TH SarabunPSK"/>
          <w:b/>
          <w:bCs/>
          <w:sz w:val="34"/>
          <w:szCs w:val="34"/>
          <w:cs/>
        </w:rPr>
        <w:t>ในการขอกำหนดตำแหน่งทางวิชาการ</w:t>
      </w:r>
    </w:p>
    <w:p w14:paraId="5F0D6306" w14:textId="77777777" w:rsidR="00643CD6" w:rsidRPr="00B75596" w:rsidRDefault="00643CD6" w:rsidP="00B5070A">
      <w:pPr>
        <w:autoSpaceDE w:val="0"/>
        <w:autoSpaceDN w:val="0"/>
        <w:adjustRightInd w:val="0"/>
        <w:ind w:right="-46"/>
        <w:jc w:val="center"/>
        <w:rPr>
          <w:rFonts w:ascii="TH SarabunPSK" w:eastAsia="EucrosiaUPCBold" w:hAnsi="TH SarabunPSK" w:cs="TH SarabunPSK"/>
          <w:b/>
          <w:bCs/>
          <w:sz w:val="16"/>
          <w:szCs w:val="16"/>
          <w:cs/>
        </w:rPr>
      </w:pPr>
    </w:p>
    <w:p w14:paraId="5F0D6307" w14:textId="77777777" w:rsidR="0066778E" w:rsidRPr="008B003B" w:rsidRDefault="003531AE" w:rsidP="00B5070A">
      <w:pPr>
        <w:autoSpaceDE w:val="0"/>
        <w:autoSpaceDN w:val="0"/>
        <w:adjustRightInd w:val="0"/>
        <w:ind w:right="-46"/>
        <w:jc w:val="thaiDistribute"/>
        <w:rPr>
          <w:rFonts w:ascii="TH SarabunPSK" w:eastAsia="EucrosiaUPCBold" w:hAnsi="TH SarabunPSK" w:cs="TH SarabunPSK"/>
          <w:color w:val="FFFFFF"/>
          <w:sz w:val="32"/>
          <w:szCs w:val="32"/>
          <w:u w:val="dotted"/>
          <w:cs/>
        </w:rPr>
      </w:pP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D6149" w:rsidRPr="00CE7852">
        <w:rPr>
          <w:rFonts w:ascii="TH SarabunPSK" w:eastAsia="EucrosiaUPCBold" w:hAnsi="TH SarabunPSK" w:cs="TH SarabunPSK"/>
          <w:sz w:val="32"/>
          <w:szCs w:val="32"/>
          <w:cs/>
        </w:rPr>
        <w:t>ข้าพเจ้า</w:t>
      </w:r>
      <w:r w:rsidR="00410A09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...................................................</w:t>
      </w:r>
      <w:r w:rsidR="0082220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DD6149" w:rsidRPr="00CE7852">
        <w:rPr>
          <w:rFonts w:ascii="TH SarabunPSK" w:eastAsia="EucrosiaUPCBold" w:hAnsi="TH SarabunPSK" w:cs="TH SarabunPSK"/>
          <w:sz w:val="32"/>
          <w:szCs w:val="32"/>
          <w:cs/>
        </w:rPr>
        <w:t>ตำแหน่ง</w:t>
      </w:r>
      <w:r w:rsidR="0082220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410A09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................................</w:t>
      </w:r>
      <w:r w:rsidR="0082220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DD6149" w:rsidRPr="00CE7852">
        <w:rPr>
          <w:rFonts w:ascii="TH SarabunPSK" w:eastAsia="EucrosiaUPCBold" w:hAnsi="TH SarabunPSK" w:cs="TH SarabunPSK"/>
          <w:sz w:val="32"/>
          <w:szCs w:val="32"/>
          <w:cs/>
        </w:rPr>
        <w:t>สังกัด</w:t>
      </w:r>
      <w:r w:rsidR="002C261B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410A09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..............................</w:t>
      </w:r>
      <w:r w:rsidR="0082220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91792B">
        <w:rPr>
          <w:rFonts w:ascii="TH SarabunPSK" w:eastAsia="EucrosiaUPCBold" w:hAnsi="TH SarabunPSK" w:cs="TH SarabunPSK" w:hint="cs"/>
          <w:sz w:val="32"/>
          <w:szCs w:val="32"/>
          <w:cs/>
        </w:rPr>
        <w:t>คณะ</w:t>
      </w:r>
      <w:r w:rsidR="00410A09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................................................</w:t>
      </w:r>
      <w:r w:rsidR="00643CD6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DD6149" w:rsidRPr="00CE7852">
        <w:rPr>
          <w:rFonts w:ascii="TH SarabunPSK" w:eastAsia="EucrosiaUPCBold" w:hAnsi="TH SarabunPSK" w:cs="TH SarabunPSK"/>
          <w:sz w:val="32"/>
          <w:szCs w:val="32"/>
          <w:cs/>
        </w:rPr>
        <w:t>มหาวิทยาลัยราชภัฏ</w:t>
      </w:r>
      <w:r w:rsidR="0091792B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เพชรบูรณ์ </w:t>
      </w:r>
      <w:r w:rsidR="0066778E" w:rsidRPr="00CE7852">
        <w:rPr>
          <w:rFonts w:ascii="TH SarabunPSK" w:eastAsia="EucrosiaUPCBold" w:hAnsi="TH SarabunPSK" w:cs="TH SarabunPSK"/>
          <w:sz w:val="32"/>
          <w:szCs w:val="32"/>
          <w:cs/>
        </w:rPr>
        <w:t>ขอกำหนดตำแหน่ง</w:t>
      </w:r>
      <w:r w:rsidR="00822204">
        <w:rPr>
          <w:rFonts w:ascii="TH SarabunPSK" w:eastAsia="EucrosiaUPCBold" w:hAnsi="TH SarabunPSK" w:cs="TH SarabunPSK"/>
          <w:sz w:val="32"/>
          <w:szCs w:val="32"/>
          <w:cs/>
        </w:rPr>
        <w:br/>
      </w:r>
      <w:r w:rsidR="00822204">
        <w:rPr>
          <w:rFonts w:ascii="TH SarabunPSK" w:eastAsia="EucrosiaUPCBold" w:hAnsi="TH SarabunPSK" w:cs="TH SarabunPSK" w:hint="cs"/>
          <w:sz w:val="32"/>
          <w:szCs w:val="32"/>
          <w:cs/>
        </w:rPr>
        <w:t>ผู้ช่วยศาสตราจารย์</w:t>
      </w:r>
      <w:r w:rsidR="00410A09">
        <w:rPr>
          <w:rFonts w:ascii="TH SarabunPSK" w:eastAsia="EucrosiaUPCBold" w:hAnsi="TH SarabunPSK" w:cs="TH SarabunPSK" w:hint="cs"/>
          <w:sz w:val="32"/>
          <w:szCs w:val="32"/>
          <w:cs/>
        </w:rPr>
        <w:t>/รองศาสตราจารย์</w:t>
      </w:r>
      <w:r w:rsidR="0082220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66778E" w:rsidRPr="00CE7852">
        <w:rPr>
          <w:rFonts w:ascii="TH SarabunPSK" w:eastAsia="EucrosiaUPCBold" w:hAnsi="TH SarabunPSK" w:cs="TH SarabunPSK"/>
          <w:sz w:val="32"/>
          <w:szCs w:val="32"/>
          <w:cs/>
        </w:rPr>
        <w:t>สาขาวิชา</w:t>
      </w:r>
      <w:r w:rsidR="00410A09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.......................................</w:t>
      </w:r>
      <w:r w:rsidR="0082220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822204">
        <w:rPr>
          <w:rFonts w:ascii="TH SarabunPSK" w:hAnsi="TH SarabunPSK" w:cs="TH SarabunPSK" w:hint="cs"/>
          <w:sz w:val="32"/>
          <w:szCs w:val="32"/>
          <w:cs/>
        </w:rPr>
        <w:t xml:space="preserve">รหัส </w:t>
      </w:r>
      <w:r w:rsidR="00410A09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822204">
        <w:rPr>
          <w:rFonts w:ascii="TH SarabunPSK" w:eastAsia="EucrosiaUPCBold" w:hAnsi="TH SarabunPSK" w:cs="TH SarabunPSK" w:hint="cs"/>
          <w:color w:val="FFFFFF"/>
          <w:sz w:val="32"/>
          <w:szCs w:val="32"/>
          <w:u w:val="dotted"/>
          <w:cs/>
        </w:rPr>
        <w:t>๐5323</w:t>
      </w:r>
    </w:p>
    <w:p w14:paraId="5F0D6308" w14:textId="77777777" w:rsidR="003531AE" w:rsidRPr="00CE7852" w:rsidRDefault="0066778E" w:rsidP="00B5070A">
      <w:pPr>
        <w:autoSpaceDE w:val="0"/>
        <w:autoSpaceDN w:val="0"/>
        <w:adjustRightInd w:val="0"/>
        <w:ind w:right="-46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CE7852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23237" w:rsidRPr="00CE7852">
        <w:rPr>
          <w:rFonts w:ascii="TH SarabunPSK" w:eastAsia="EucrosiaUPCBold" w:hAnsi="TH SarabunPSK" w:cs="TH SarabunPSK"/>
          <w:sz w:val="32"/>
          <w:szCs w:val="32"/>
          <w:cs/>
        </w:rPr>
        <w:t>ข้าพเจ้า</w:t>
      </w:r>
      <w:r w:rsidR="00DD6149" w:rsidRPr="00CE7852">
        <w:rPr>
          <w:rFonts w:ascii="TH SarabunPSK" w:eastAsia="EucrosiaUPCBold" w:hAnsi="TH SarabunPSK" w:cs="TH SarabunPSK"/>
          <w:sz w:val="32"/>
          <w:szCs w:val="32"/>
          <w:cs/>
        </w:rPr>
        <w:t>ขอรับรองว่า</w:t>
      </w:r>
      <w:r w:rsidR="00523237" w:rsidRPr="00CE7852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643CD6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DD6149" w:rsidRPr="00CE7852">
        <w:rPr>
          <w:rFonts w:ascii="TH SarabunPSK" w:eastAsia="EucrosiaUPCBold" w:hAnsi="TH SarabunPSK" w:cs="TH SarabunPSK"/>
          <w:sz w:val="32"/>
          <w:szCs w:val="32"/>
          <w:cs/>
        </w:rPr>
        <w:t>ผลงานทั้งหมดของข้าพเจ้าเป็นไป</w:t>
      </w:r>
      <w:r w:rsidR="003531AE"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ตามประกาศ </w:t>
      </w:r>
      <w:proofErr w:type="spellStart"/>
      <w:r w:rsidR="003531AE" w:rsidRPr="00CE7852">
        <w:rPr>
          <w:rFonts w:ascii="TH SarabunPSK" w:hAnsi="TH SarabunPSK" w:cs="TH SarabunPSK"/>
          <w:color w:val="000000"/>
          <w:sz w:val="32"/>
          <w:szCs w:val="32"/>
          <w:cs/>
        </w:rPr>
        <w:t>ก.พ.อ</w:t>
      </w:r>
      <w:proofErr w:type="spellEnd"/>
      <w:r w:rsidR="003531AE" w:rsidRPr="00CE7852">
        <w:rPr>
          <w:rFonts w:ascii="TH SarabunPSK" w:hAnsi="TH SarabunPSK" w:cs="TH SarabunPSK"/>
          <w:color w:val="000000"/>
          <w:sz w:val="32"/>
          <w:szCs w:val="32"/>
          <w:cs/>
        </w:rPr>
        <w:t>. เรื่อ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643C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3AF8" w:rsidRPr="00123AF8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เรื่องหลักเกณฑ์และวิธีการพิจารณาแต่งตั้งบุคคลให้ดำรงตำแหน่งผู้ช่วยศาสตราจารย์ รองศาสตราจารย์</w:t>
      </w:r>
      <w:r w:rsidR="00123AF8" w:rsidRPr="00123AF8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123AF8" w:rsidRPr="00123AF8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และศาสตราจารย์ พ.ศ. ๒๕64</w:t>
      </w:r>
      <w:r w:rsidR="00123AF8" w:rsidRPr="00123AF8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</w:t>
      </w:r>
      <w:r w:rsidR="00643CD6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523237" w:rsidRPr="00CE785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โดย</w:t>
      </w:r>
      <w:r w:rsidR="003531AE" w:rsidRPr="00CE785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คำนึงถึงจริยธรรม</w:t>
      </w:r>
      <w:r w:rsidR="00FB069C" w:rsidRPr="00CE785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3531AE" w:rsidRPr="00CE785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และจรรยาบรรณทางวิชาการ </w:t>
      </w:r>
      <w:r w:rsidR="00643CD6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3531AE" w:rsidRPr="00CE785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ดังนี้</w:t>
      </w:r>
      <w:r w:rsidR="003531AE"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5F0D6309" w14:textId="77777777" w:rsidR="003531AE" w:rsidRPr="00CE7852" w:rsidRDefault="003531AE" w:rsidP="00B5070A">
      <w:pPr>
        <w:autoSpaceDE w:val="0"/>
        <w:autoSpaceDN w:val="0"/>
        <w:adjustRightInd w:val="0"/>
        <w:ind w:right="-4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7852">
        <w:rPr>
          <w:rFonts w:ascii="TH SarabunPSK" w:hAnsi="TH SarabunPSK" w:cs="TH SarabunPSK"/>
          <w:sz w:val="32"/>
          <w:szCs w:val="32"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๑. มีความซื่อสัตย์ทางวิชาการ </w:t>
      </w:r>
      <w:r w:rsidR="00643C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ไม่นำผลงานของผู้อื่นมาเป็นผลงานของตนและไม่ลอกเลียนผลงานของผู้อื่น </w:t>
      </w:r>
      <w:r w:rsidR="00643C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รวมทั้งไม่นำผลงานของตนเองในเรื่องเดียวกันไปเผยแพร่ในวารสารวิชาการมากกว่าหนึ่งฉบับ </w:t>
      </w:r>
      <w:r w:rsidR="00643C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ในลักษณะที่จะทำให้เข้าใจผิดว่าเป็นผลงานใหม่ </w:t>
      </w:r>
    </w:p>
    <w:p w14:paraId="5F0D630A" w14:textId="77777777" w:rsidR="003531AE" w:rsidRPr="00CE7852" w:rsidRDefault="003531AE" w:rsidP="00B5070A">
      <w:pPr>
        <w:autoSpaceDE w:val="0"/>
        <w:autoSpaceDN w:val="0"/>
        <w:adjustRightInd w:val="0"/>
        <w:ind w:right="-4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๒. ให้เกียรติและอ้างถึงบุคคลหรือแหล่งที่มาของข้อมูลที่นำมาใช้ในผลงานทางวิชาการของตนเองและแสดงหลักฐานของการค้นคว้า </w:t>
      </w:r>
    </w:p>
    <w:p w14:paraId="5F0D630B" w14:textId="77777777" w:rsidR="003531AE" w:rsidRPr="00CE7852" w:rsidRDefault="003531AE" w:rsidP="00B5070A">
      <w:pPr>
        <w:autoSpaceDE w:val="0"/>
        <w:autoSpaceDN w:val="0"/>
        <w:adjustRightInd w:val="0"/>
        <w:ind w:right="-46"/>
        <w:rPr>
          <w:rFonts w:ascii="TH SarabunPSK" w:hAnsi="TH SarabunPSK" w:cs="TH SarabunPSK"/>
          <w:color w:val="000000"/>
          <w:sz w:val="32"/>
          <w:szCs w:val="32"/>
        </w:rPr>
      </w:pP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๓. </w:t>
      </w:r>
      <w:r w:rsidR="00523237" w:rsidRPr="00CE7852">
        <w:rPr>
          <w:rFonts w:ascii="TH SarabunPSK" w:hAnsi="TH SarabunPSK" w:cs="TH SarabunPSK"/>
          <w:color w:val="000000"/>
          <w:sz w:val="32"/>
          <w:szCs w:val="32"/>
          <w:cs/>
        </w:rPr>
        <w:t>ไม่ได้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คำนึงถึงประโยชน์ทางวิชาการจนละเลยหรือละเมิดสิทธิส่วนบุคคลของผู้อื่นและสิทธิมนุษยชน </w:t>
      </w:r>
    </w:p>
    <w:p w14:paraId="5F0D630C" w14:textId="77777777" w:rsidR="003531AE" w:rsidRPr="00CE7852" w:rsidRDefault="003531AE" w:rsidP="00B5070A">
      <w:pPr>
        <w:autoSpaceDE w:val="0"/>
        <w:autoSpaceDN w:val="0"/>
        <w:adjustRightInd w:val="0"/>
        <w:ind w:right="-4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ab/>
        <w:t>๔. ผลงานทางวิชาการต้องได้มาจากการศึกษาโดยใช้หลักวิชาการเป็นเกณฑ์</w:t>
      </w:r>
      <w:r w:rsidR="00523237"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3C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3237" w:rsidRPr="00CE7852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>ไม่มีอคติมาเกี่ยวข้อง และเสนอผลงานตามความเป็นจริง</w:t>
      </w:r>
      <w:r w:rsidR="00643C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ไม่จงใจเบี่ยงเบนผลการวิจัยโดยหวังผลประโยชน์ส่วนตัว </w:t>
      </w:r>
      <w:r w:rsidR="00643C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หรือต้องการสร้างความเสียหายแก่ผู้อื่น </w:t>
      </w:r>
      <w:r w:rsidR="00643C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และเสนอผลงานตามความเป็นจริง </w:t>
      </w:r>
      <w:r w:rsidR="00643C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ไม่ขยายข้อค้นพบโดยปราศจากการตรวจสอบยืนยันในทางวิชาการ </w:t>
      </w:r>
    </w:p>
    <w:p w14:paraId="5F0D630D" w14:textId="77777777" w:rsidR="003531AE" w:rsidRPr="00CE7852" w:rsidRDefault="003531AE" w:rsidP="00B5070A">
      <w:pPr>
        <w:autoSpaceDE w:val="0"/>
        <w:autoSpaceDN w:val="0"/>
        <w:adjustRightInd w:val="0"/>
        <w:ind w:right="-46"/>
        <w:rPr>
          <w:rFonts w:ascii="TH SarabunPSK" w:eastAsia="EucrosiaUPCBold" w:hAnsi="TH SarabunPSK" w:cs="TH SarabunPSK"/>
          <w:sz w:val="32"/>
          <w:szCs w:val="32"/>
        </w:rPr>
      </w:pP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๕. นำผลงานไปใช้ประโยชน์ในทางที่ชอบธรรมและชอบด้วยกฎหมาย </w:t>
      </w:r>
    </w:p>
    <w:p w14:paraId="5F0D630F" w14:textId="77777777" w:rsidR="000C1480" w:rsidRPr="00CE7852" w:rsidRDefault="000C1480" w:rsidP="00B5070A">
      <w:pPr>
        <w:autoSpaceDE w:val="0"/>
        <w:autoSpaceDN w:val="0"/>
        <w:adjustRightInd w:val="0"/>
        <w:ind w:right="-874"/>
        <w:rPr>
          <w:rFonts w:ascii="TH SarabunPSK" w:eastAsia="EucrosiaUPCBold" w:hAnsi="TH SarabunPSK" w:cs="TH SarabunPSK" w:hint="cs"/>
          <w:sz w:val="32"/>
          <w:szCs w:val="32"/>
        </w:rPr>
      </w:pPr>
    </w:p>
    <w:p w14:paraId="5F0D6310" w14:textId="77777777" w:rsidR="00DD6149" w:rsidRPr="00CE7852" w:rsidRDefault="003531AE" w:rsidP="00B5070A">
      <w:pPr>
        <w:autoSpaceDE w:val="0"/>
        <w:autoSpaceDN w:val="0"/>
        <w:adjustRightInd w:val="0"/>
        <w:ind w:left="1440" w:right="-874" w:firstLine="720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ลงชื่อ ................</w:t>
      </w:r>
      <w:r w:rsidR="00B901A9" w:rsidRPr="00CE7852">
        <w:rPr>
          <w:rFonts w:ascii="TH SarabunPSK" w:eastAsia="EucrosiaUPCBold" w:hAnsi="TH SarabunPSK" w:cs="TH SarabunPSK"/>
          <w:sz w:val="32"/>
          <w:szCs w:val="32"/>
          <w:cs/>
        </w:rPr>
        <w:t>..........................</w:t>
      </w: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..............................</w:t>
      </w:r>
    </w:p>
    <w:p w14:paraId="5F0D6311" w14:textId="77777777" w:rsidR="00DD6149" w:rsidRPr="00CE7852" w:rsidRDefault="007E68BC" w:rsidP="00B5070A">
      <w:pPr>
        <w:autoSpaceDE w:val="0"/>
        <w:autoSpaceDN w:val="0"/>
        <w:adjustRightInd w:val="0"/>
        <w:ind w:left="1440" w:right="-874" w:firstLine="720"/>
        <w:jc w:val="center"/>
        <w:rPr>
          <w:rFonts w:ascii="TH SarabunPSK" w:eastAsia="EucrosiaUPCBold" w:hAnsi="TH SarabunPSK" w:cs="TH SarabunPSK"/>
          <w:sz w:val="32"/>
          <w:szCs w:val="32"/>
        </w:rPr>
      </w:pPr>
      <w:r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="008B003B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.......................................</w:t>
      </w:r>
      <w:r w:rsidR="00DD6149" w:rsidRPr="00CE7852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14:paraId="5F0D6312" w14:textId="77777777" w:rsidR="00DD6149" w:rsidRPr="00CE7852" w:rsidRDefault="00DD6149" w:rsidP="00B5070A">
      <w:pPr>
        <w:autoSpaceDE w:val="0"/>
        <w:autoSpaceDN w:val="0"/>
        <w:adjustRightInd w:val="0"/>
        <w:ind w:left="1440" w:right="-874" w:firstLine="720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ผู้ขอกำหนดตำแหน่งทางวิชาการ</w:t>
      </w:r>
    </w:p>
    <w:p w14:paraId="5F0D6313" w14:textId="77777777" w:rsidR="00643CD6" w:rsidRDefault="00754E3F" w:rsidP="00B5070A">
      <w:pPr>
        <w:ind w:left="1440" w:right="-874" w:firstLine="720"/>
        <w:jc w:val="center"/>
        <w:rPr>
          <w:rFonts w:ascii="TH SarabunPSK" w:hAnsi="TH SarabunPSK" w:cs="TH SarabunPSK"/>
          <w:sz w:val="32"/>
          <w:szCs w:val="32"/>
        </w:rPr>
      </w:pP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="008B003B">
        <w:rPr>
          <w:rFonts w:ascii="TH SarabunPSK" w:eastAsia="EucrosiaUPCBold" w:hAnsi="TH SarabunPSK" w:cs="TH SarabunPSK" w:hint="cs"/>
          <w:sz w:val="32"/>
          <w:szCs w:val="32"/>
          <w:cs/>
        </w:rPr>
        <w:t>..............</w:t>
      </w:r>
      <w:r w:rsidRPr="00643CD6">
        <w:rPr>
          <w:rFonts w:ascii="TH SarabunPSK" w:eastAsia="EucrosiaUPCBold" w:hAnsi="TH SarabunPSK" w:cs="TH SarabunPSK"/>
          <w:sz w:val="32"/>
          <w:szCs w:val="32"/>
          <w:cs/>
        </w:rPr>
        <w:t>เดือน</w:t>
      </w:r>
      <w:r w:rsidR="008B003B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</w:t>
      </w:r>
      <w:r w:rsidRPr="00643CD6">
        <w:rPr>
          <w:rFonts w:ascii="TH SarabunPSK" w:eastAsia="EucrosiaUPCBold" w:hAnsi="TH SarabunPSK" w:cs="TH SarabunPSK"/>
          <w:sz w:val="32"/>
          <w:szCs w:val="32"/>
          <w:cs/>
        </w:rPr>
        <w:t>พ.ศ</w:t>
      </w:r>
      <w:r w:rsidR="008B003B">
        <w:rPr>
          <w:rFonts w:ascii="TH SarabunPSK" w:eastAsia="EucrosiaUPCBold" w:hAnsi="TH SarabunPSK" w:cs="TH SarabunPSK" w:hint="cs"/>
          <w:sz w:val="32"/>
          <w:szCs w:val="32"/>
          <w:cs/>
        </w:rPr>
        <w:t>. .....</w:t>
      </w:r>
      <w:r w:rsidR="008B003B">
        <w:rPr>
          <w:rFonts w:ascii="TH SarabunPSK" w:hAnsi="TH SarabunPSK" w:cs="TH SarabunPSK"/>
          <w:sz w:val="32"/>
          <w:szCs w:val="32"/>
        </w:rPr>
        <w:t>.......</w:t>
      </w:r>
    </w:p>
    <w:p w14:paraId="5F0D6314" w14:textId="77777777" w:rsidR="005E73C3" w:rsidRPr="00822204" w:rsidRDefault="005E73C3" w:rsidP="00B5070A">
      <w:pPr>
        <w:ind w:left="1440" w:right="-874" w:firstLine="720"/>
        <w:jc w:val="center"/>
        <w:rPr>
          <w:rFonts w:ascii="TH SarabunPSK" w:hAnsi="TH SarabunPSK" w:cs="TH SarabunPSK"/>
          <w:sz w:val="4"/>
          <w:szCs w:val="4"/>
        </w:rPr>
      </w:pPr>
    </w:p>
    <w:p w14:paraId="5F0D6315" w14:textId="77777777" w:rsidR="00754E3F" w:rsidRPr="00822204" w:rsidRDefault="00754E3F" w:rsidP="00B5070A">
      <w:pPr>
        <w:autoSpaceDE w:val="0"/>
        <w:autoSpaceDN w:val="0"/>
        <w:adjustRightInd w:val="0"/>
        <w:ind w:right="-874"/>
        <w:jc w:val="center"/>
        <w:rPr>
          <w:rFonts w:ascii="TH SarabunPSK" w:eastAsia="EucrosiaUPCBold" w:hAnsi="TH SarabunPSK" w:cs="TH SarabunPSK"/>
          <w:sz w:val="4"/>
          <w:szCs w:val="4"/>
        </w:rPr>
      </w:pPr>
    </w:p>
    <w:p w14:paraId="5F0D6316" w14:textId="77777777" w:rsidR="00523237" w:rsidRPr="00CE7852" w:rsidRDefault="00523237" w:rsidP="00B5070A">
      <w:pPr>
        <w:tabs>
          <w:tab w:val="left" w:pos="3544"/>
        </w:tabs>
        <w:ind w:right="-874"/>
        <w:rPr>
          <w:rFonts w:ascii="TH SarabunPSK" w:hAnsi="TH SarabunPSK" w:cs="TH SarabunPSK"/>
          <w:b/>
          <w:bCs/>
          <w:sz w:val="32"/>
          <w:szCs w:val="32"/>
        </w:rPr>
      </w:pPr>
      <w:r w:rsidRPr="00CE785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ความเห็นผู้บังคับบัญชาระดับคณบดีหรือเทียบเท่า</w:t>
      </w:r>
    </w:p>
    <w:p w14:paraId="5F0D6317" w14:textId="77777777" w:rsidR="0066778E" w:rsidRPr="00822204" w:rsidRDefault="0066778E" w:rsidP="00B5070A">
      <w:pPr>
        <w:ind w:right="-874"/>
        <w:rPr>
          <w:rFonts w:ascii="TH SarabunPSK" w:hAnsi="TH SarabunPSK" w:cs="TH SarabunPSK"/>
          <w:b/>
          <w:bCs/>
          <w:sz w:val="4"/>
          <w:szCs w:val="4"/>
        </w:rPr>
      </w:pPr>
    </w:p>
    <w:p w14:paraId="5F0D6318" w14:textId="0E639B20" w:rsidR="0091792B" w:rsidRDefault="00523237" w:rsidP="00B5070A">
      <w:pPr>
        <w:ind w:right="-964" w:firstLine="720"/>
        <w:rPr>
          <w:rFonts w:ascii="TH SarabunPSK" w:hAnsi="TH SarabunPSK" w:cs="TH SarabunPSK"/>
          <w:sz w:val="32"/>
          <w:szCs w:val="32"/>
        </w:rPr>
      </w:pPr>
      <w:r w:rsidRPr="00CE7852">
        <w:rPr>
          <w:rFonts w:ascii="TH SarabunPSK" w:hAnsi="TH SarabunPSK" w:cs="TH SarabunPSK"/>
          <w:sz w:val="32"/>
          <w:szCs w:val="32"/>
          <w:cs/>
        </w:rPr>
        <w:t>ได้พิจารณา</w:t>
      </w:r>
      <w:r w:rsidR="00754E3F" w:rsidRPr="00CE7852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 w:rsidR="0091792B">
        <w:rPr>
          <w:rFonts w:ascii="TH SarabunPSK" w:hAnsi="TH SarabunPSK" w:cs="TH SarabunPSK"/>
          <w:sz w:val="32"/>
          <w:szCs w:val="32"/>
          <w:cs/>
        </w:rPr>
        <w:t>แล้วเห็นว่า</w:t>
      </w:r>
      <w:r w:rsidR="00643CD6" w:rsidRPr="00643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43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43CD6" w:rsidRPr="00643CD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643CD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   </w:t>
      </w:r>
      <w:r w:rsidR="00643CD6" w:rsidRPr="00643CD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 </w:t>
      </w:r>
      <w:r w:rsidR="00B7559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       </w:t>
      </w:r>
      <w:r w:rsidR="00822204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     </w:t>
      </w:r>
      <w:r w:rsidR="00B7559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 </w:t>
      </w:r>
      <w:r w:rsidR="00643CD6" w:rsidRPr="00643CD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    </w:t>
      </w:r>
      <w:r w:rsidR="00822204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  </w:t>
      </w:r>
      <w:r w:rsidR="00643CD6" w:rsidRPr="00643CD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</w:t>
      </w:r>
      <w:r w:rsidR="00822204">
        <w:rPr>
          <w:rFonts w:ascii="TH SarabunPSK" w:eastAsia="EucrosiaUPCBold" w:hAnsi="TH SarabunPSK" w:cs="TH SarabunPSK" w:hint="cs"/>
          <w:color w:val="FFFFFF"/>
          <w:sz w:val="32"/>
          <w:szCs w:val="32"/>
          <w:u w:val="dotted"/>
          <w:cs/>
        </w:rPr>
        <w:t xml:space="preserve">   </w:t>
      </w:r>
      <w:r w:rsidR="00B75596">
        <w:rPr>
          <w:rFonts w:ascii="TH SarabunPSK" w:eastAsia="EucrosiaUPCBold" w:hAnsi="TH SarabunPSK" w:cs="TH SarabunPSK" w:hint="cs"/>
          <w:color w:val="FFFFFF"/>
          <w:sz w:val="32"/>
          <w:szCs w:val="32"/>
          <w:u w:val="dotted"/>
          <w:cs/>
        </w:rPr>
        <w:t>ใ</w:t>
      </w:r>
      <w:r w:rsidR="00643CD6" w:rsidRPr="00643CD6">
        <w:rPr>
          <w:rFonts w:ascii="TH SarabunPSK" w:eastAsia="EucrosiaUPCBold" w:hAnsi="TH SarabunPSK" w:cs="TH SarabunPSK" w:hint="cs"/>
          <w:color w:val="FFFFFF"/>
          <w:sz w:val="32"/>
          <w:szCs w:val="32"/>
          <w:u w:val="dotted"/>
          <w:cs/>
        </w:rPr>
        <w:t>.</w:t>
      </w:r>
      <w:r w:rsidR="00B75596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 w:rsidRPr="00643CD6">
        <w:rPr>
          <w:rFonts w:ascii="TH SarabunPSK" w:hAnsi="TH SarabunPSK" w:cs="TH SarabunPSK"/>
          <w:color w:val="FFFFFF"/>
          <w:sz w:val="32"/>
          <w:szCs w:val="32"/>
          <w:cs/>
        </w:rPr>
        <w:br/>
      </w:r>
      <w:r w:rsidRPr="00CE7852">
        <w:rPr>
          <w:rFonts w:ascii="TH SarabunPSK" w:hAnsi="TH SarabunPSK" w:cs="TH SarabunPSK"/>
          <w:sz w:val="32"/>
          <w:szCs w:val="32"/>
          <w:cs/>
        </w:rPr>
        <w:t>ซึ่งขอกำหนดตำแหน่ง</w:t>
      </w:r>
      <w:r w:rsidR="00643CD6" w:rsidRPr="00643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755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43CD6" w:rsidRPr="00643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755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B75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92B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643CD6" w:rsidRPr="00643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755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643CD6" w:rsidRPr="00643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E68BC" w:rsidRPr="00BB4FE9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643CD6" w:rsidRPr="00643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755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8222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755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2220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5A3243" w:rsidRPr="00B7559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๐</w:t>
      </w:r>
      <w:r w:rsidR="0091792B" w:rsidRPr="00643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179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0D6319" w14:textId="1E42C809" w:rsidR="00523237" w:rsidRPr="00CE7852" w:rsidRDefault="00F979DC" w:rsidP="00B5070A">
      <w:pPr>
        <w:ind w:right="-964"/>
        <w:rPr>
          <w:rFonts w:ascii="TH SarabunPSK" w:hAnsi="TH SarabunPSK" w:cs="TH SarabunPSK"/>
          <w:sz w:val="32"/>
          <w:szCs w:val="32"/>
        </w:rPr>
      </w:pPr>
      <w:r w:rsidRPr="00CE785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D631F" wp14:editId="2AC831B0">
                <wp:simplePos x="0" y="0"/>
                <wp:positionH relativeFrom="column">
                  <wp:posOffset>1720215</wp:posOffset>
                </wp:positionH>
                <wp:positionV relativeFrom="paragraph">
                  <wp:posOffset>16648</wp:posOffset>
                </wp:positionV>
                <wp:extent cx="228600" cy="228600"/>
                <wp:effectExtent l="5715" t="8255" r="1333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04314" id="Rectangle 3" o:spid="_x0000_s1026" style="position:absolute;margin-left:135.45pt;margin-top:1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QwHty3AAAAAgBAAAP&#10;AAAAAAAAAAAAAAAAAGAEAABkcnMvZG93bnJldi54bWxQSwUGAAAAAAQABADzAAAAaQUAAAAA&#10;"/>
            </w:pict>
          </mc:Fallback>
        </mc:AlternateContent>
      </w:r>
      <w:r w:rsidRPr="00CE785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0D6321" wp14:editId="5A00A6B5">
                <wp:simplePos x="0" y="0"/>
                <wp:positionH relativeFrom="column">
                  <wp:posOffset>2348865</wp:posOffset>
                </wp:positionH>
                <wp:positionV relativeFrom="paragraph">
                  <wp:posOffset>14605</wp:posOffset>
                </wp:positionV>
                <wp:extent cx="228600" cy="228600"/>
                <wp:effectExtent l="5715" t="5715" r="1333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7B9D" id="Rectangle 2" o:spid="_x0000_s1026" style="position:absolute;margin-left:184.95pt;margin-top:1.1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bIWoq3AAAAAgBAAAP&#10;AAAAAAAAAAAAAAAAAGAEAABkcnMvZG93bnJldi54bWxQSwUGAAAAAAQABADzAAAAaQUAAAAA&#10;"/>
            </w:pict>
          </mc:Fallback>
        </mc:AlternateContent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 w:rsidR="007E68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6BBE">
        <w:rPr>
          <w:rFonts w:ascii="TH SarabunPSK" w:hAnsi="TH SarabunPSK" w:cs="TH SarabunPSK" w:hint="cs"/>
          <w:sz w:val="32"/>
          <w:szCs w:val="32"/>
          <w:cs/>
        </w:rPr>
        <w:t>มี</w:t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 w:rsidR="00754E3F" w:rsidRPr="00CE785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9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4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 xml:space="preserve">อยู่     </w:t>
      </w:r>
      <w:r w:rsidR="00754E3F" w:rsidRPr="00CE78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146" w:rsidRPr="00CE78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069C" w:rsidRPr="00CE78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 xml:space="preserve">ไม่อยู่  ในเกณฑ์ที่ </w:t>
      </w:r>
      <w:proofErr w:type="spellStart"/>
      <w:r w:rsidR="00523237" w:rsidRPr="00CE785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523237" w:rsidRPr="00CE7852">
        <w:rPr>
          <w:rFonts w:ascii="TH SarabunPSK" w:hAnsi="TH SarabunPSK" w:cs="TH SarabunPSK"/>
          <w:sz w:val="32"/>
          <w:szCs w:val="32"/>
          <w:cs/>
        </w:rPr>
        <w:t>.</w:t>
      </w:r>
      <w:r w:rsidR="007E6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="00754E3F" w:rsidRPr="00CE785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โดยคำนึงถึงจริยธรรมและจรรยาบรรณทางวิชาการ</w:t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0D631A" w14:textId="77777777" w:rsidR="00523237" w:rsidRDefault="00523237" w:rsidP="00B5070A">
      <w:pPr>
        <w:ind w:right="-874"/>
        <w:jc w:val="both"/>
        <w:rPr>
          <w:rFonts w:ascii="TH SarabunPSK" w:hAnsi="TH SarabunPSK" w:cs="TH SarabunPSK"/>
          <w:sz w:val="32"/>
          <w:szCs w:val="32"/>
        </w:rPr>
      </w:pPr>
    </w:p>
    <w:p w14:paraId="5F0D631B" w14:textId="77777777" w:rsidR="007E68BC" w:rsidRDefault="007E68BC" w:rsidP="00B5070A">
      <w:pPr>
        <w:ind w:right="-874"/>
        <w:jc w:val="both"/>
        <w:rPr>
          <w:rFonts w:ascii="TH SarabunPSK" w:hAnsi="TH SarabunPSK" w:cs="TH SarabunPSK"/>
          <w:sz w:val="32"/>
          <w:szCs w:val="32"/>
        </w:rPr>
      </w:pPr>
    </w:p>
    <w:p w14:paraId="5F0D631C" w14:textId="77777777" w:rsidR="00523237" w:rsidRPr="00CE7852" w:rsidRDefault="00523237" w:rsidP="00B5070A">
      <w:pPr>
        <w:ind w:left="360" w:right="-874"/>
        <w:rPr>
          <w:rFonts w:ascii="TH SarabunPSK" w:hAnsi="TH SarabunPSK" w:cs="TH SarabunPSK"/>
          <w:sz w:val="32"/>
          <w:szCs w:val="32"/>
        </w:rPr>
      </w:pPr>
      <w:r w:rsidRPr="00CE7852">
        <w:rPr>
          <w:rFonts w:ascii="TH SarabunPSK" w:hAnsi="TH SarabunPSK" w:cs="TH SarabunPSK"/>
          <w:sz w:val="32"/>
          <w:szCs w:val="32"/>
        </w:rPr>
        <w:tab/>
      </w:r>
      <w:r w:rsidRPr="00CE7852">
        <w:rPr>
          <w:rFonts w:ascii="TH SarabunPSK" w:hAnsi="TH SarabunPSK" w:cs="TH SarabunPSK"/>
          <w:sz w:val="32"/>
          <w:szCs w:val="32"/>
        </w:rPr>
        <w:tab/>
      </w:r>
      <w:r w:rsidRPr="00CE7852">
        <w:rPr>
          <w:rFonts w:ascii="TH SarabunPSK" w:hAnsi="TH SarabunPSK" w:cs="TH SarabunPSK"/>
          <w:sz w:val="32"/>
          <w:szCs w:val="32"/>
        </w:rPr>
        <w:tab/>
      </w:r>
      <w:r w:rsidRPr="00CE7852">
        <w:rPr>
          <w:rFonts w:ascii="TH SarabunPSK" w:hAnsi="TH SarabunPSK" w:cs="TH SarabunPSK"/>
          <w:sz w:val="32"/>
          <w:szCs w:val="32"/>
        </w:rPr>
        <w:tab/>
      </w:r>
      <w:r w:rsidR="007E68BC">
        <w:rPr>
          <w:rFonts w:ascii="TH SarabunPSK" w:hAnsi="TH SarabunPSK" w:cs="TH SarabunPSK"/>
          <w:sz w:val="32"/>
          <w:szCs w:val="32"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14:paraId="5F0D631D" w14:textId="77777777" w:rsidR="00523237" w:rsidRPr="0091792B" w:rsidRDefault="00523237" w:rsidP="00B5070A">
      <w:pPr>
        <w:ind w:left="360" w:right="-874"/>
        <w:rPr>
          <w:rFonts w:ascii="TH SarabunPSK" w:hAnsi="TH SarabunPSK" w:cs="TH SarabunPSK"/>
          <w:sz w:val="32"/>
          <w:szCs w:val="32"/>
          <w:cs/>
        </w:rPr>
      </w:pP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="009179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9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A1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43C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79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10A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91792B">
        <w:rPr>
          <w:rFonts w:ascii="TH SarabunPSK" w:hAnsi="TH SarabunPSK" w:cs="TH SarabunPSK"/>
          <w:sz w:val="32"/>
          <w:szCs w:val="32"/>
          <w:cs/>
        </w:rPr>
        <w:t>)</w:t>
      </w:r>
    </w:p>
    <w:p w14:paraId="5F0D631E" w14:textId="77777777" w:rsidR="00523237" w:rsidRPr="00CE7852" w:rsidRDefault="00523237" w:rsidP="00B5070A">
      <w:pPr>
        <w:ind w:left="360" w:right="-874"/>
        <w:rPr>
          <w:rFonts w:ascii="TH SarabunPSK" w:hAnsi="TH SarabunPSK" w:cs="TH SarabunPSK"/>
          <w:sz w:val="32"/>
          <w:szCs w:val="32"/>
        </w:rPr>
      </w:pP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="009179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A1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179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785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179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92B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410A0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sz w:val="32"/>
          <w:szCs w:val="32"/>
          <w:cs/>
        </w:rPr>
        <w:tab/>
      </w:r>
      <w:r w:rsidR="0066778E" w:rsidRPr="00CE78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43CD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6778E" w:rsidRPr="00CE78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852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 พ.ศ. ............</w:t>
      </w:r>
    </w:p>
    <w:sectPr w:rsidR="00523237" w:rsidRPr="00CE7852" w:rsidSect="00B5070A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AE"/>
    <w:rsid w:val="000118C7"/>
    <w:rsid w:val="00016AD8"/>
    <w:rsid w:val="00023EE1"/>
    <w:rsid w:val="000448E3"/>
    <w:rsid w:val="000542C1"/>
    <w:rsid w:val="00071153"/>
    <w:rsid w:val="00077860"/>
    <w:rsid w:val="000822D4"/>
    <w:rsid w:val="00083330"/>
    <w:rsid w:val="00086C4C"/>
    <w:rsid w:val="000A7C76"/>
    <w:rsid w:val="000C1480"/>
    <w:rsid w:val="000D591D"/>
    <w:rsid w:val="000E239C"/>
    <w:rsid w:val="000E3532"/>
    <w:rsid w:val="000E4EB5"/>
    <w:rsid w:val="0010489B"/>
    <w:rsid w:val="00111846"/>
    <w:rsid w:val="00123AF8"/>
    <w:rsid w:val="00127B6A"/>
    <w:rsid w:val="001341D1"/>
    <w:rsid w:val="00134BE7"/>
    <w:rsid w:val="0014121B"/>
    <w:rsid w:val="001632B5"/>
    <w:rsid w:val="001874A4"/>
    <w:rsid w:val="00196333"/>
    <w:rsid w:val="001F30ED"/>
    <w:rsid w:val="00262A96"/>
    <w:rsid w:val="00270120"/>
    <w:rsid w:val="002947FF"/>
    <w:rsid w:val="0029566B"/>
    <w:rsid w:val="002A3ED9"/>
    <w:rsid w:val="002A6BBE"/>
    <w:rsid w:val="002B7C54"/>
    <w:rsid w:val="002C261B"/>
    <w:rsid w:val="002E25AE"/>
    <w:rsid w:val="002E2B0C"/>
    <w:rsid w:val="002F6668"/>
    <w:rsid w:val="00305F16"/>
    <w:rsid w:val="003131E4"/>
    <w:rsid w:val="00314B0D"/>
    <w:rsid w:val="00320D0A"/>
    <w:rsid w:val="003531AE"/>
    <w:rsid w:val="00375D82"/>
    <w:rsid w:val="00390DA8"/>
    <w:rsid w:val="003B1104"/>
    <w:rsid w:val="003B706A"/>
    <w:rsid w:val="003C0D85"/>
    <w:rsid w:val="003D277E"/>
    <w:rsid w:val="003E386B"/>
    <w:rsid w:val="003F145C"/>
    <w:rsid w:val="00410A09"/>
    <w:rsid w:val="00423297"/>
    <w:rsid w:val="004253B3"/>
    <w:rsid w:val="00450983"/>
    <w:rsid w:val="00476F22"/>
    <w:rsid w:val="004A1E02"/>
    <w:rsid w:val="004B26F8"/>
    <w:rsid w:val="004C4275"/>
    <w:rsid w:val="004D5C58"/>
    <w:rsid w:val="004E578B"/>
    <w:rsid w:val="00523237"/>
    <w:rsid w:val="00531212"/>
    <w:rsid w:val="00531530"/>
    <w:rsid w:val="00531AEE"/>
    <w:rsid w:val="00593CBA"/>
    <w:rsid w:val="00596FA7"/>
    <w:rsid w:val="005973C8"/>
    <w:rsid w:val="005A3243"/>
    <w:rsid w:val="005A5D1A"/>
    <w:rsid w:val="005C77F3"/>
    <w:rsid w:val="005D2D7D"/>
    <w:rsid w:val="005E73C3"/>
    <w:rsid w:val="00627140"/>
    <w:rsid w:val="00643CD6"/>
    <w:rsid w:val="006645E1"/>
    <w:rsid w:val="0066778E"/>
    <w:rsid w:val="00670262"/>
    <w:rsid w:val="00680478"/>
    <w:rsid w:val="006D4C75"/>
    <w:rsid w:val="006D6166"/>
    <w:rsid w:val="006E30ED"/>
    <w:rsid w:val="006E7146"/>
    <w:rsid w:val="006F0499"/>
    <w:rsid w:val="006F2D0F"/>
    <w:rsid w:val="006F51D8"/>
    <w:rsid w:val="00716BBE"/>
    <w:rsid w:val="00720D01"/>
    <w:rsid w:val="00720F67"/>
    <w:rsid w:val="00724151"/>
    <w:rsid w:val="007408E8"/>
    <w:rsid w:val="00751E48"/>
    <w:rsid w:val="007527B1"/>
    <w:rsid w:val="00754428"/>
    <w:rsid w:val="00754E3F"/>
    <w:rsid w:val="00761789"/>
    <w:rsid w:val="0078475D"/>
    <w:rsid w:val="00794519"/>
    <w:rsid w:val="007A0D2D"/>
    <w:rsid w:val="007C31FA"/>
    <w:rsid w:val="007D0080"/>
    <w:rsid w:val="007E335F"/>
    <w:rsid w:val="007E68BC"/>
    <w:rsid w:val="007F1453"/>
    <w:rsid w:val="0080148F"/>
    <w:rsid w:val="00820D59"/>
    <w:rsid w:val="00822204"/>
    <w:rsid w:val="008261B5"/>
    <w:rsid w:val="00833B1D"/>
    <w:rsid w:val="00841636"/>
    <w:rsid w:val="00844A14"/>
    <w:rsid w:val="00845031"/>
    <w:rsid w:val="008551E7"/>
    <w:rsid w:val="008573E2"/>
    <w:rsid w:val="008808DC"/>
    <w:rsid w:val="00897A57"/>
    <w:rsid w:val="008A341A"/>
    <w:rsid w:val="008A608E"/>
    <w:rsid w:val="008B003B"/>
    <w:rsid w:val="008B3F18"/>
    <w:rsid w:val="008C0467"/>
    <w:rsid w:val="008D00D6"/>
    <w:rsid w:val="008D5260"/>
    <w:rsid w:val="008F62A3"/>
    <w:rsid w:val="008F7591"/>
    <w:rsid w:val="0091792B"/>
    <w:rsid w:val="00937BF3"/>
    <w:rsid w:val="00952110"/>
    <w:rsid w:val="00957441"/>
    <w:rsid w:val="009647D4"/>
    <w:rsid w:val="00976EB7"/>
    <w:rsid w:val="009832AF"/>
    <w:rsid w:val="00996FA4"/>
    <w:rsid w:val="009A2142"/>
    <w:rsid w:val="009B2134"/>
    <w:rsid w:val="009C12A2"/>
    <w:rsid w:val="009C3381"/>
    <w:rsid w:val="009F649F"/>
    <w:rsid w:val="009F7119"/>
    <w:rsid w:val="00A131B6"/>
    <w:rsid w:val="00A3158D"/>
    <w:rsid w:val="00A44460"/>
    <w:rsid w:val="00A44C83"/>
    <w:rsid w:val="00A569DA"/>
    <w:rsid w:val="00A62BCC"/>
    <w:rsid w:val="00A64A94"/>
    <w:rsid w:val="00A9454D"/>
    <w:rsid w:val="00AA6EC1"/>
    <w:rsid w:val="00AE6633"/>
    <w:rsid w:val="00AE7BF2"/>
    <w:rsid w:val="00AF1C9A"/>
    <w:rsid w:val="00B005D4"/>
    <w:rsid w:val="00B213E6"/>
    <w:rsid w:val="00B26C7A"/>
    <w:rsid w:val="00B5070A"/>
    <w:rsid w:val="00B658EC"/>
    <w:rsid w:val="00B75596"/>
    <w:rsid w:val="00B80064"/>
    <w:rsid w:val="00B861D8"/>
    <w:rsid w:val="00B901A9"/>
    <w:rsid w:val="00B95516"/>
    <w:rsid w:val="00BB2B70"/>
    <w:rsid w:val="00BB4FE9"/>
    <w:rsid w:val="00BC284D"/>
    <w:rsid w:val="00BE44F4"/>
    <w:rsid w:val="00BE4FD7"/>
    <w:rsid w:val="00C1700D"/>
    <w:rsid w:val="00C20880"/>
    <w:rsid w:val="00C22796"/>
    <w:rsid w:val="00C3166E"/>
    <w:rsid w:val="00C8429D"/>
    <w:rsid w:val="00C860F9"/>
    <w:rsid w:val="00C86164"/>
    <w:rsid w:val="00C86D3F"/>
    <w:rsid w:val="00CB372B"/>
    <w:rsid w:val="00CC2051"/>
    <w:rsid w:val="00CD0E27"/>
    <w:rsid w:val="00CE1A1D"/>
    <w:rsid w:val="00CE7852"/>
    <w:rsid w:val="00D10898"/>
    <w:rsid w:val="00D12A95"/>
    <w:rsid w:val="00D13722"/>
    <w:rsid w:val="00D15170"/>
    <w:rsid w:val="00D23E3F"/>
    <w:rsid w:val="00D34CDB"/>
    <w:rsid w:val="00D36050"/>
    <w:rsid w:val="00DB2DD5"/>
    <w:rsid w:val="00DB5E19"/>
    <w:rsid w:val="00DD07F6"/>
    <w:rsid w:val="00DD6149"/>
    <w:rsid w:val="00DD75C0"/>
    <w:rsid w:val="00DE0D11"/>
    <w:rsid w:val="00DE1B40"/>
    <w:rsid w:val="00DF4C24"/>
    <w:rsid w:val="00E014A7"/>
    <w:rsid w:val="00E43FA4"/>
    <w:rsid w:val="00E64DF6"/>
    <w:rsid w:val="00EA6958"/>
    <w:rsid w:val="00EA7037"/>
    <w:rsid w:val="00ED326A"/>
    <w:rsid w:val="00ED7810"/>
    <w:rsid w:val="00EF39D5"/>
    <w:rsid w:val="00F06734"/>
    <w:rsid w:val="00F172CA"/>
    <w:rsid w:val="00F47C6C"/>
    <w:rsid w:val="00F65F20"/>
    <w:rsid w:val="00F96661"/>
    <w:rsid w:val="00F979DC"/>
    <w:rsid w:val="00FA403D"/>
    <w:rsid w:val="00FA6F88"/>
    <w:rsid w:val="00FB069C"/>
    <w:rsid w:val="00FD3269"/>
    <w:rsid w:val="00FE0072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D6305"/>
  <w15:chartTrackingRefBased/>
  <w15:docId w15:val="{F4ED9BFE-7563-45D5-B839-CBAF60A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1A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3">
    <w:name w:val="Balloon Text"/>
    <w:basedOn w:val="a"/>
    <w:link w:val="a4"/>
    <w:rsid w:val="00716BBE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rsid w:val="00716BB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2986-AD26-488E-9296-AACBEDDF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หนังสือรับรองจริยธรรมและจรรยาบรรณทางวิชาการ</vt:lpstr>
      <vt:lpstr>หนังสือรับรองจริยธรรมและจรรยาบรรณทางวิชาการ</vt:lpstr>
    </vt:vector>
  </TitlesOfParts>
  <Company>sdu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หนังสือรับรองจริยธรรมและจรรยาบรรณทางวิชาการ</dc:title>
  <dc:subject/>
  <dc:creator>Administrator</dc:creator>
  <cp:keywords/>
  <cp:lastModifiedBy>ยุพารัตน์ รังษีสกรณ์</cp:lastModifiedBy>
  <cp:revision>5</cp:revision>
  <cp:lastPrinted>2024-01-08T03:00:00Z</cp:lastPrinted>
  <dcterms:created xsi:type="dcterms:W3CDTF">2022-08-26T08:33:00Z</dcterms:created>
  <dcterms:modified xsi:type="dcterms:W3CDTF">2024-01-08T03:01:00Z</dcterms:modified>
</cp:coreProperties>
</file>