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C" w:rsidRPr="009220A4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>
        <w:rPr>
          <w:rFonts w:ascii="TH SarabunIT๙" w:hAnsi="TH SarabunIT๙" w:cs="TH SarabunIT๙"/>
          <w:sz w:val="32"/>
          <w:szCs w:val="32"/>
        </w:rPr>
        <w:tab/>
      </w:r>
    </w:p>
    <w:p w:rsidR="00116D0C" w:rsidRPr="009220A4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:rsidR="00116D0C" w:rsidRPr="005076C4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5076C4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116D0C" w:rsidRPr="009220A4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9220A4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</w:t>
      </w:r>
      <w:proofErr w:type="spellStart"/>
      <w:r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AE5940" w:rsidRPr="009220A4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220A4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>…</w:t>
      </w:r>
      <w:r w:rsidR="00F04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16D0C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ขอ</w:t>
      </w:r>
      <w:r w:rsidR="00DC476A">
        <w:rPr>
          <w:rFonts w:ascii="TH SarabunIT๙" w:hAnsi="TH SarabunIT๙" w:cs="TH SarabunIT๙" w:hint="cs"/>
          <w:sz w:val="32"/>
          <w:szCs w:val="32"/>
          <w:cs/>
        </w:rPr>
        <w:t>ส่งผลงานเพื่อขอรับการประเมินการสอนไว้ล่วงหน้า</w:t>
      </w:r>
    </w:p>
    <w:p w:rsidR="00F043D2" w:rsidRPr="009220A4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16D0C" w:rsidRPr="009220A4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:rsidR="00116D0C" w:rsidRPr="009220A4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5108E7">
        <w:rPr>
          <w:rFonts w:ascii="TH SarabunIT๙" w:hAnsi="TH SarabunIT๙" w:cs="TH SarabunIT๙" w:hint="cs"/>
          <w:sz w:val="32"/>
          <w:szCs w:val="32"/>
          <w:cs/>
        </w:rPr>
        <w:t>คณบดีคณะ.................</w:t>
      </w:r>
    </w:p>
    <w:p w:rsidR="00544DE5" w:rsidRPr="009220A4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DC476A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9220A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9220A4">
        <w:rPr>
          <w:rFonts w:ascii="TH SarabunIT๙" w:hAnsi="TH SarabunIT๙" w:cs="TH SarabunIT๙"/>
          <w:sz w:val="32"/>
          <w:szCs w:val="32"/>
          <w:cs/>
        </w:rPr>
        <w:t>/</w:t>
      </w:r>
      <w:r w:rsidR="00FE0AB4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2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(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ตาม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เพชรบูรณ์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>
        <w:rPr>
          <w:rFonts w:ascii="TH SarabunIT๙" w:hAnsi="TH SarabunIT๙" w:cs="TH SarabunIT๙"/>
          <w:sz w:val="32"/>
          <w:szCs w:val="32"/>
        </w:rPr>
        <w:t>2565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๒๕64</w:t>
      </w:r>
      <w:r w:rsidR="006706F1" w:rsidRPr="006706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6927" w:rsidRDefault="00DC476A" w:rsidP="008C4442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ประกาศคณะกรรมการพิจารณาตำแหน่งทางวิชาการมหาวิทยาลัยราช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เพชรบูรณ์ เรื่อง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หลักเกณฑ์และ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วิธีการประเมินผลการสอน พ.ศ. 2565 ข้อ 10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436927" w:rsidRPr="00436927">
        <w:rPr>
          <w:rFonts w:ascii="TH SarabunIT๙" w:hAnsi="TH SarabunIT๙" w:cs="TH SarabunIT๙"/>
          <w:sz w:val="32"/>
          <w:szCs w:val="32"/>
          <w:cs/>
        </w:rPr>
        <w:t xml:space="preserve">ข้าราชการพลเรือนในสถาบันอุดมศึกษาหรือพนักงานมหาวิทยาลัยที่มีคุณสมบัติเฉพาะตำแหน่งครบถ้วนตามประกาศ </w:t>
      </w:r>
      <w:proofErr w:type="spellStart"/>
      <w:r w:rsidR="00436927" w:rsidRPr="0043692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436927" w:rsidRPr="00436927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 บุคคลให้ดำรงตำแหน่งผู้ช่วยศาสตราจารย์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927" w:rsidRPr="00436927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927" w:rsidRPr="00436927">
        <w:rPr>
          <w:rFonts w:ascii="TH SarabunIT๙" w:hAnsi="TH SarabunIT๙" w:cs="TH SarabunIT๙"/>
          <w:sz w:val="32"/>
          <w:szCs w:val="32"/>
          <w:cs/>
        </w:rPr>
        <w:t>และศาสตราจารย์ พ.ศ. ๒๕๖๔ จะยื่นเรื่องเสนอขอประเมินผลการสอนไว้ล่</w:t>
      </w:r>
      <w:r w:rsidR="00436927">
        <w:rPr>
          <w:rFonts w:ascii="TH SarabunIT๙" w:hAnsi="TH SarabunIT๙" w:cs="TH SarabunIT๙"/>
          <w:sz w:val="32"/>
          <w:szCs w:val="32"/>
          <w:cs/>
        </w:rPr>
        <w:t>วงหน้าก่อนการเสนอขอกำหน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>ดตำแหน่ง</w:t>
      </w:r>
      <w:r w:rsidR="00436927" w:rsidRPr="00436927">
        <w:rPr>
          <w:rFonts w:ascii="TH SarabunIT๙" w:hAnsi="TH SarabunIT๙" w:cs="TH SarabunIT๙"/>
          <w:sz w:val="32"/>
          <w:szCs w:val="32"/>
          <w:cs/>
        </w:rPr>
        <w:t>ทางวิชาการที่ได้</w:t>
      </w:r>
      <w:r w:rsidR="00436927">
        <w:rPr>
          <w:rFonts w:ascii="TH SarabunIT๙" w:hAnsi="TH SarabunIT๙" w:cs="TH SarabunIT๙"/>
          <w:sz w:val="32"/>
          <w:szCs w:val="32"/>
        </w:rPr>
        <w:t>”</w:t>
      </w:r>
    </w:p>
    <w:p w:rsidR="008C4442" w:rsidRDefault="00436927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ข้าพเจ้าจึงขอส่งเอกสารประกอบการสอน/เอกสารคำสอน รายวิชา.......................รหัสวิชา.....................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โดยได้ส่งผล</w:t>
      </w:r>
      <w:r w:rsidR="00394CF4"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เอกสารประกอบการพิจารณา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571A" w:rsidRPr="004E571A" w:rsidRDefault="008C4442" w:rsidP="008C444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E571A" w:rsidRDefault="00436927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1</w:t>
      </w:r>
      <w:r w:rsidR="004E571A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4E571A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965E69">
        <w:rPr>
          <w:rFonts w:ascii="TH SarabunPSK" w:hAnsi="TH SarabunPSK" w:cs="TH SarabunPSK" w:hint="cs"/>
          <w:sz w:val="32"/>
          <w:szCs w:val="32"/>
          <w:cs/>
          <w:lang w:eastAsia="en-US"/>
        </w:rPr>
        <w:t>เอกสารประกอบการสอน/เอกสารคำสอน รายวิชา...รหัส....</w:t>
      </w:r>
      <w:r w:rsidR="00965E6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4E571A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4E571A" w:rsidRPr="00042485">
        <w:rPr>
          <w:rFonts w:ascii="TH SarabunPSK" w:hAnsi="TH SarabunPSK" w:cs="TH SarabunPSK"/>
          <w:sz w:val="32"/>
          <w:szCs w:val="32"/>
        </w:rPr>
        <w:t>……4…..</w:t>
      </w:r>
      <w:r w:rsidR="004E571A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62994" w:rsidRDefault="00436927" w:rsidP="0036299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="00362994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. </w:t>
      </w:r>
      <w:proofErr w:type="spellStart"/>
      <w:r w:rsidR="00362994">
        <w:rPr>
          <w:rFonts w:ascii="TH SarabunPSK" w:hAnsi="TH SarabunPSK" w:cs="TH SarabunPSK" w:hint="cs"/>
          <w:sz w:val="32"/>
          <w:szCs w:val="32"/>
          <w:cs/>
          <w:lang w:eastAsia="en-US"/>
        </w:rPr>
        <w:t>มคอ</w:t>
      </w:r>
      <w:proofErr w:type="spellEnd"/>
      <w:r w:rsidR="00362994">
        <w:rPr>
          <w:rFonts w:ascii="TH SarabunPSK" w:hAnsi="TH SarabunPSK" w:cs="TH SarabunPSK" w:hint="cs"/>
          <w:sz w:val="32"/>
          <w:szCs w:val="32"/>
          <w:cs/>
          <w:lang w:eastAsia="en-US"/>
        </w:rPr>
        <w:t>.3 รายวิชา.....รหัส......</w:t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62994" w:rsidRPr="00042485">
        <w:rPr>
          <w:rFonts w:ascii="TH SarabunPSK" w:hAnsi="TH SarabunPSK" w:cs="TH SarabunPSK"/>
          <w:sz w:val="32"/>
          <w:szCs w:val="32"/>
        </w:rPr>
        <w:t>……4…..</w:t>
      </w:r>
      <w:r w:rsidR="0036299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62994" w:rsidRPr="004E571A" w:rsidRDefault="00436927" w:rsidP="0036299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3</w:t>
      </w:r>
      <w:r w:rsidR="00362994">
        <w:rPr>
          <w:rFonts w:ascii="TH SarabunPSK" w:hAnsi="TH SarabunPSK" w:cs="TH SarabunPSK"/>
          <w:sz w:val="32"/>
          <w:szCs w:val="32"/>
          <w:lang w:eastAsia="en-US"/>
        </w:rPr>
        <w:t xml:space="preserve">. </w:t>
      </w:r>
      <w:r w:rsidR="00362994">
        <w:rPr>
          <w:rFonts w:ascii="TH SarabunPSK" w:hAnsi="TH SarabunPSK" w:cs="TH SarabunPSK" w:hint="cs"/>
          <w:sz w:val="32"/>
          <w:szCs w:val="32"/>
          <w:cs/>
          <w:lang w:eastAsia="en-US"/>
        </w:rPr>
        <w:t>ผลประเมินการสอนจากนักศึกษา รายวิชา....รหัส.....</w:t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>
        <w:rPr>
          <w:rFonts w:ascii="TH SarabunPSK" w:hAnsi="TH SarabunPSK" w:cs="TH SarabunPSK"/>
          <w:sz w:val="32"/>
          <w:szCs w:val="32"/>
          <w:cs/>
        </w:rPr>
        <w:tab/>
      </w:r>
      <w:r w:rsidR="0036299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62994" w:rsidRPr="00042485">
        <w:rPr>
          <w:rFonts w:ascii="TH SarabunPSK" w:hAnsi="TH SarabunPSK" w:cs="TH SarabunPSK"/>
          <w:sz w:val="32"/>
          <w:szCs w:val="32"/>
        </w:rPr>
        <w:t>……4…..</w:t>
      </w:r>
      <w:r w:rsidR="0036299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436927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lang w:eastAsia="en-US"/>
        </w:rPr>
        <w:t>4</w:t>
      </w:r>
      <w:r w:rsidR="004E571A">
        <w:rPr>
          <w:rFonts w:ascii="TH SarabunPSK" w:hAnsi="TH SarabunPSK" w:cs="TH SarabunPSK" w:hint="cs"/>
          <w:sz w:val="32"/>
          <w:szCs w:val="32"/>
          <w:lang w:eastAsia="en-US"/>
        </w:rPr>
        <w:t xml:space="preserve">. 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หนังสือรับรองภาระงานสอน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436927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5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. หนังสือรับรองการปฏิบัติงาน</w:t>
      </w:r>
      <w:r w:rsidR="00362994">
        <w:rPr>
          <w:rFonts w:ascii="TH SarabunPSK" w:hAnsi="TH SarabunPSK" w:cs="TH SarabunPSK"/>
          <w:cs/>
          <w:lang w:eastAsia="en-US"/>
        </w:rPr>
        <w:tab/>
      </w:r>
      <w:r w:rsidR="00362994">
        <w:rPr>
          <w:rFonts w:ascii="TH SarabunPSK" w:hAnsi="TH SarabunPSK" w:cs="TH SarabunPSK"/>
          <w:cs/>
          <w:lang w:eastAsia="en-US"/>
        </w:rPr>
        <w:tab/>
      </w:r>
      <w:r w:rsidR="00362994">
        <w:rPr>
          <w:rFonts w:ascii="TH SarabunPSK" w:hAnsi="TH SarabunPSK" w:cs="TH SarabunPSK"/>
          <w:cs/>
          <w:lang w:eastAsia="en-US"/>
        </w:rPr>
        <w:tab/>
      </w:r>
      <w:r w:rsidR="00362994">
        <w:rPr>
          <w:rFonts w:ascii="TH SarabunPSK" w:hAnsi="TH SarabunPSK" w:cs="TH SarabunPSK"/>
          <w:cs/>
          <w:lang w:eastAsia="en-US"/>
        </w:rPr>
        <w:tab/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A978F9" w:rsidRPr="00AE0042" w:rsidRDefault="00332E22" w:rsidP="00436927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 </w:t>
      </w:r>
      <w:r w:rsidR="00436927" w:rsidRPr="009220A4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เอกสารประกอบการสอน/เอกสารคำสอน 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 xml:space="preserve">รายวิชาที่เรียบเรียงที่ใช้เสนอขอประเมินผลการสอนนี้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ลอกเลียนของผู้อื่นผู้ใด โดยที่ไม่ได้อ้างอิงเป็นอันขาด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 xml:space="preserve"> และได้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ใช้ประกอบการสอนในรายวิชาตามหลักสูตร</w:t>
      </w:r>
      <w:r w:rsidR="00436927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AE0042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805C58" w:rsidRPr="009220A4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D2E63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D2E63" w:rsidRPr="0008508E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8508E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0D2E63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:rsidR="000D2E63" w:rsidRPr="009220A4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:rsidR="00044F04" w:rsidRDefault="00044F04" w:rsidP="0008508E">
      <w:pPr>
        <w:rPr>
          <w:rFonts w:cs="Cordia New"/>
          <w:lang w:eastAsia="en-US"/>
        </w:rPr>
      </w:pPr>
    </w:p>
    <w:p w:rsidR="0008508E" w:rsidRPr="0008508E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:rsidR="000D2E63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</w:t>
      </w:r>
      <w:r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:rsidR="0008508E" w:rsidRPr="0008508E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0D2E6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:rsidR="006F22E3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:rsidR="0008508E" w:rsidRPr="0008508E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08508E" w:rsidRPr="0008508E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1.3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B9639C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:rsidR="0008508E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B9639C">
        <w:rPr>
          <w:rFonts w:ascii="TH SarabunPSK" w:hAnsi="TH SarabunPSK" w:cs="TH SarabunPSK"/>
          <w:sz w:val="32"/>
          <w:szCs w:val="32"/>
          <w:lang w:eastAsia="en-US"/>
        </w:rPr>
        <w:t>First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/ </w:t>
      </w:r>
      <w:r w:rsidR="00CD2E1D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:rsidR="00805C58" w:rsidRPr="0008508E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1.4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:rsid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แบบแสดงการประเมินหนังสือ/ตำรา ก่อนการตีพิมพ์เผยแพร่</w:t>
      </w:r>
    </w:p>
    <w:p w:rsidR="00805C58" w:rsidRP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:rsidR="00544DE5" w:rsidRPr="00CD2E1D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DE5" w:rsidRPr="009220A4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805C58" w:rsidRDefault="00544DE5" w:rsidP="00E525AD">
      <w:pPr>
        <w:jc w:val="thaiDistribute"/>
        <w:rPr>
          <w:rFonts w:ascii="TH SarabunIT๙" w:hAnsi="TH SarabunIT๙" w:cs="TH SarabunIT๙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9220A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220A4">
        <w:rPr>
          <w:rFonts w:ascii="TH SarabunIT๙" w:hAnsi="TH SarabunIT๙" w:cs="TH SarabunIT๙"/>
          <w:sz w:val="32"/>
          <w:szCs w:val="32"/>
          <w:cs/>
        </w:rPr>
        <w:t>)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1213A3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3A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:rsidR="00351FAF" w:rsidRPr="009220A4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:rsidR="00351FAF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A6D" w:rsidRPr="009220A4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9220A4" w:rsidSect="00FE1A6D">
      <w:headerReference w:type="default" r:id="rId9"/>
      <w:pgSz w:w="11906" w:h="16838"/>
      <w:pgMar w:top="709" w:right="849" w:bottom="993" w:left="141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3B" w:rsidRDefault="001C1A3B" w:rsidP="00FE1A6D">
      <w:r>
        <w:separator/>
      </w:r>
    </w:p>
  </w:endnote>
  <w:endnote w:type="continuationSeparator" w:id="0">
    <w:p w:rsidR="001C1A3B" w:rsidRDefault="001C1A3B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3B" w:rsidRDefault="001C1A3B" w:rsidP="00FE1A6D">
      <w:r>
        <w:separator/>
      </w:r>
    </w:p>
  </w:footnote>
  <w:footnote w:type="continuationSeparator" w:id="0">
    <w:p w:rsidR="001C1A3B" w:rsidRDefault="001C1A3B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50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E1A6D" w:rsidRPr="00FE1A6D" w:rsidRDefault="00FE1A6D">
        <w:pPr>
          <w:pStyle w:val="aa"/>
          <w:jc w:val="right"/>
          <w:rPr>
            <w:rFonts w:ascii="TH SarabunIT๙" w:hAnsi="TH SarabunIT๙" w:cs="TH SarabunIT๙"/>
          </w:rPr>
        </w:pPr>
        <w:r w:rsidRPr="00FE1A6D">
          <w:rPr>
            <w:rFonts w:ascii="TH SarabunIT๙" w:hAnsi="TH SarabunIT๙" w:cs="TH SarabunIT๙"/>
          </w:rPr>
          <w:fldChar w:fldCharType="begin"/>
        </w:r>
        <w:r w:rsidRPr="00FE1A6D">
          <w:rPr>
            <w:rFonts w:ascii="TH SarabunIT๙" w:hAnsi="TH SarabunIT๙" w:cs="TH SarabunIT๙"/>
          </w:rPr>
          <w:instrText>PAGE   \* MERGEFORMAT</w:instrText>
        </w:r>
        <w:r w:rsidRPr="00FE1A6D">
          <w:rPr>
            <w:rFonts w:ascii="TH SarabunIT๙" w:hAnsi="TH SarabunIT๙" w:cs="TH SarabunIT๙"/>
          </w:rPr>
          <w:fldChar w:fldCharType="separate"/>
        </w:r>
        <w:r w:rsidR="00436927" w:rsidRPr="00436927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FE1A6D">
          <w:rPr>
            <w:rFonts w:ascii="TH SarabunIT๙" w:hAnsi="TH SarabunIT๙" w:cs="TH SarabunIT๙"/>
          </w:rPr>
          <w:fldChar w:fldCharType="end"/>
        </w:r>
      </w:p>
    </w:sdtContent>
  </w:sdt>
  <w:p w:rsidR="00FE1A6D" w:rsidRDefault="00FE1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45"/>
  </w:num>
  <w:num w:numId="3">
    <w:abstractNumId w:val="35"/>
  </w:num>
  <w:num w:numId="4">
    <w:abstractNumId w:val="27"/>
  </w:num>
  <w:num w:numId="5">
    <w:abstractNumId w:val="24"/>
  </w:num>
  <w:num w:numId="6">
    <w:abstractNumId w:val="20"/>
  </w:num>
  <w:num w:numId="7">
    <w:abstractNumId w:val="6"/>
  </w:num>
  <w:num w:numId="8">
    <w:abstractNumId w:val="33"/>
  </w:num>
  <w:num w:numId="9">
    <w:abstractNumId w:val="16"/>
  </w:num>
  <w:num w:numId="10">
    <w:abstractNumId w:val="40"/>
  </w:num>
  <w:num w:numId="11">
    <w:abstractNumId w:val="4"/>
  </w:num>
  <w:num w:numId="12">
    <w:abstractNumId w:val="9"/>
  </w:num>
  <w:num w:numId="13">
    <w:abstractNumId w:val="10"/>
  </w:num>
  <w:num w:numId="14">
    <w:abstractNumId w:val="31"/>
  </w:num>
  <w:num w:numId="15">
    <w:abstractNumId w:val="11"/>
  </w:num>
  <w:num w:numId="16">
    <w:abstractNumId w:val="18"/>
  </w:num>
  <w:num w:numId="17">
    <w:abstractNumId w:val="17"/>
  </w:num>
  <w:num w:numId="18">
    <w:abstractNumId w:val="43"/>
  </w:num>
  <w:num w:numId="19">
    <w:abstractNumId w:val="0"/>
  </w:num>
  <w:num w:numId="20">
    <w:abstractNumId w:val="19"/>
  </w:num>
  <w:num w:numId="21">
    <w:abstractNumId w:val="30"/>
  </w:num>
  <w:num w:numId="22">
    <w:abstractNumId w:val="12"/>
  </w:num>
  <w:num w:numId="23">
    <w:abstractNumId w:val="47"/>
  </w:num>
  <w:num w:numId="24">
    <w:abstractNumId w:val="32"/>
  </w:num>
  <w:num w:numId="25">
    <w:abstractNumId w:val="44"/>
  </w:num>
  <w:num w:numId="26">
    <w:abstractNumId w:val="2"/>
  </w:num>
  <w:num w:numId="27">
    <w:abstractNumId w:val="1"/>
  </w:num>
  <w:num w:numId="28">
    <w:abstractNumId w:val="3"/>
  </w:num>
  <w:num w:numId="29">
    <w:abstractNumId w:val="38"/>
  </w:num>
  <w:num w:numId="30">
    <w:abstractNumId w:val="14"/>
  </w:num>
  <w:num w:numId="31">
    <w:abstractNumId w:val="15"/>
  </w:num>
  <w:num w:numId="32">
    <w:abstractNumId w:val="21"/>
  </w:num>
  <w:num w:numId="33">
    <w:abstractNumId w:val="5"/>
  </w:num>
  <w:num w:numId="34">
    <w:abstractNumId w:val="46"/>
  </w:num>
  <w:num w:numId="35">
    <w:abstractNumId w:val="41"/>
  </w:num>
  <w:num w:numId="36">
    <w:abstractNumId w:val="37"/>
  </w:num>
  <w:num w:numId="37">
    <w:abstractNumId w:val="34"/>
  </w:num>
  <w:num w:numId="38">
    <w:abstractNumId w:val="26"/>
  </w:num>
  <w:num w:numId="39">
    <w:abstractNumId w:val="29"/>
  </w:num>
  <w:num w:numId="40">
    <w:abstractNumId w:val="39"/>
  </w:num>
  <w:num w:numId="41">
    <w:abstractNumId w:val="22"/>
  </w:num>
  <w:num w:numId="42">
    <w:abstractNumId w:val="42"/>
  </w:num>
  <w:num w:numId="43">
    <w:abstractNumId w:val="25"/>
  </w:num>
  <w:num w:numId="44">
    <w:abstractNumId w:val="36"/>
  </w:num>
  <w:num w:numId="45">
    <w:abstractNumId w:val="13"/>
  </w:num>
  <w:num w:numId="46">
    <w:abstractNumId w:val="7"/>
  </w:num>
  <w:num w:numId="47">
    <w:abstractNumId w:val="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7882"/>
    <w:rsid w:val="0008508E"/>
    <w:rsid w:val="000A11AF"/>
    <w:rsid w:val="000C0451"/>
    <w:rsid w:val="000D2E63"/>
    <w:rsid w:val="000F4E63"/>
    <w:rsid w:val="00106644"/>
    <w:rsid w:val="0010773E"/>
    <w:rsid w:val="00116D0C"/>
    <w:rsid w:val="001200B1"/>
    <w:rsid w:val="001213A3"/>
    <w:rsid w:val="00127647"/>
    <w:rsid w:val="00130C7C"/>
    <w:rsid w:val="00150F37"/>
    <w:rsid w:val="00175652"/>
    <w:rsid w:val="001B4D90"/>
    <w:rsid w:val="001B5157"/>
    <w:rsid w:val="001C0B2E"/>
    <w:rsid w:val="001C1A3B"/>
    <w:rsid w:val="001C39CE"/>
    <w:rsid w:val="001C666B"/>
    <w:rsid w:val="001D2967"/>
    <w:rsid w:val="001D3B00"/>
    <w:rsid w:val="00212316"/>
    <w:rsid w:val="00246AD6"/>
    <w:rsid w:val="002658A3"/>
    <w:rsid w:val="00267E35"/>
    <w:rsid w:val="00277292"/>
    <w:rsid w:val="002A462C"/>
    <w:rsid w:val="00306434"/>
    <w:rsid w:val="00320908"/>
    <w:rsid w:val="00332E22"/>
    <w:rsid w:val="00334A56"/>
    <w:rsid w:val="00345439"/>
    <w:rsid w:val="00351FAF"/>
    <w:rsid w:val="00362994"/>
    <w:rsid w:val="00364B36"/>
    <w:rsid w:val="003746B5"/>
    <w:rsid w:val="00381696"/>
    <w:rsid w:val="00382210"/>
    <w:rsid w:val="00394CF4"/>
    <w:rsid w:val="003B5CF2"/>
    <w:rsid w:val="003D1BCC"/>
    <w:rsid w:val="003E1756"/>
    <w:rsid w:val="003E4FE3"/>
    <w:rsid w:val="003F0167"/>
    <w:rsid w:val="00412581"/>
    <w:rsid w:val="00414706"/>
    <w:rsid w:val="00417669"/>
    <w:rsid w:val="0043089E"/>
    <w:rsid w:val="00436927"/>
    <w:rsid w:val="00437ABD"/>
    <w:rsid w:val="00450033"/>
    <w:rsid w:val="00457817"/>
    <w:rsid w:val="004664BA"/>
    <w:rsid w:val="004E1BED"/>
    <w:rsid w:val="004E3E70"/>
    <w:rsid w:val="004E571A"/>
    <w:rsid w:val="005042A7"/>
    <w:rsid w:val="005076C4"/>
    <w:rsid w:val="005108E7"/>
    <w:rsid w:val="00525809"/>
    <w:rsid w:val="005357C4"/>
    <w:rsid w:val="00544DE5"/>
    <w:rsid w:val="00586B34"/>
    <w:rsid w:val="00590332"/>
    <w:rsid w:val="00621FB2"/>
    <w:rsid w:val="006358C2"/>
    <w:rsid w:val="00647ECD"/>
    <w:rsid w:val="00650C43"/>
    <w:rsid w:val="00665CB7"/>
    <w:rsid w:val="006706F1"/>
    <w:rsid w:val="006755CA"/>
    <w:rsid w:val="006873D6"/>
    <w:rsid w:val="00687564"/>
    <w:rsid w:val="006C461C"/>
    <w:rsid w:val="006F22E3"/>
    <w:rsid w:val="00741493"/>
    <w:rsid w:val="00753382"/>
    <w:rsid w:val="007640A1"/>
    <w:rsid w:val="0076649B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54338"/>
    <w:rsid w:val="0085478D"/>
    <w:rsid w:val="008549DD"/>
    <w:rsid w:val="00873F2A"/>
    <w:rsid w:val="00881F7B"/>
    <w:rsid w:val="008A7CA3"/>
    <w:rsid w:val="008B4978"/>
    <w:rsid w:val="008B527B"/>
    <w:rsid w:val="008C4442"/>
    <w:rsid w:val="008D1E3A"/>
    <w:rsid w:val="008D48D3"/>
    <w:rsid w:val="008D7896"/>
    <w:rsid w:val="009109F6"/>
    <w:rsid w:val="009159B6"/>
    <w:rsid w:val="009220A4"/>
    <w:rsid w:val="00927CDA"/>
    <w:rsid w:val="00931726"/>
    <w:rsid w:val="00965E69"/>
    <w:rsid w:val="009673D4"/>
    <w:rsid w:val="009B3CE2"/>
    <w:rsid w:val="00A01153"/>
    <w:rsid w:val="00A05B6E"/>
    <w:rsid w:val="00A23AE9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4BAA"/>
    <w:rsid w:val="00B72427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C12FEE"/>
    <w:rsid w:val="00C30FF8"/>
    <w:rsid w:val="00C60188"/>
    <w:rsid w:val="00C73157"/>
    <w:rsid w:val="00C75C74"/>
    <w:rsid w:val="00C923C3"/>
    <w:rsid w:val="00CA1BFF"/>
    <w:rsid w:val="00CB20C3"/>
    <w:rsid w:val="00CB67FC"/>
    <w:rsid w:val="00CD2E1D"/>
    <w:rsid w:val="00CE7863"/>
    <w:rsid w:val="00D301FD"/>
    <w:rsid w:val="00D461BF"/>
    <w:rsid w:val="00D525D7"/>
    <w:rsid w:val="00D5611C"/>
    <w:rsid w:val="00D77633"/>
    <w:rsid w:val="00DB2582"/>
    <w:rsid w:val="00DC476A"/>
    <w:rsid w:val="00DD2EEF"/>
    <w:rsid w:val="00DD5E4D"/>
    <w:rsid w:val="00DF4CE4"/>
    <w:rsid w:val="00E01006"/>
    <w:rsid w:val="00E0772A"/>
    <w:rsid w:val="00E215CA"/>
    <w:rsid w:val="00E33D92"/>
    <w:rsid w:val="00E525AD"/>
    <w:rsid w:val="00E629D8"/>
    <w:rsid w:val="00E87876"/>
    <w:rsid w:val="00EA625B"/>
    <w:rsid w:val="00ED3551"/>
    <w:rsid w:val="00EF33F3"/>
    <w:rsid w:val="00F043D2"/>
    <w:rsid w:val="00F10812"/>
    <w:rsid w:val="00F20B7A"/>
    <w:rsid w:val="00F74177"/>
    <w:rsid w:val="00F814EF"/>
    <w:rsid w:val="00F9493B"/>
    <w:rsid w:val="00F94BA2"/>
    <w:rsid w:val="00FA6FA0"/>
    <w:rsid w:val="00FB0E16"/>
    <w:rsid w:val="00FC3262"/>
    <w:rsid w:val="00FC5ECC"/>
    <w:rsid w:val="00FD2C5A"/>
    <w:rsid w:val="00FD3A13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cp:lastPrinted>2022-03-01T02:27:00Z</cp:lastPrinted>
  <dcterms:created xsi:type="dcterms:W3CDTF">2023-02-07T04:48:00Z</dcterms:created>
  <dcterms:modified xsi:type="dcterms:W3CDTF">2023-02-07T06:18:00Z</dcterms:modified>
</cp:coreProperties>
</file>